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D9921" w14:textId="77777777" w:rsidR="002F3793" w:rsidRPr="002F3793" w:rsidRDefault="002F3793" w:rsidP="002F3793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Kanıtlar: </w:t>
      </w:r>
    </w:p>
    <w:p w14:paraId="42C83EA9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A.4.2.1. </w:t>
      </w:r>
      <w:hyperlink r:id="rId4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Öğrenci_Konseyi_Yönergesi</w:t>
        </w:r>
        <w:proofErr w:type="spellEnd"/>
      </w:hyperlink>
    </w:p>
    <w:p w14:paraId="1718B1AA" w14:textId="77777777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A.4.2.2. </w:t>
      </w:r>
      <w:hyperlink r:id="rId5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Öğrenci_topluluklarıyla_toplantı</w:t>
        </w:r>
        <w:proofErr w:type="spellEnd"/>
      </w:hyperlink>
    </w:p>
    <w:p w14:paraId="0A3F349D" w14:textId="6CD0D375" w:rsidR="00276BAA" w:rsidRDefault="00276BAA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224D2BBD" wp14:editId="3FF5E045">
            <wp:extent cx="5760720" cy="2927350"/>
            <wp:effectExtent l="0" t="0" r="0" b="6350"/>
            <wp:docPr id="63751247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5124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B86D7" w14:textId="77777777" w:rsidR="00276BAA" w:rsidRPr="002F3793" w:rsidRDefault="00276BAA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29647930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A.4.2.3. </w:t>
      </w:r>
      <w:hyperlink r:id="rId7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Öğrenci_toplulukları_yönergesi</w:t>
        </w:r>
        <w:proofErr w:type="spellEnd"/>
      </w:hyperlink>
    </w:p>
    <w:p w14:paraId="0E89E348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A.4.2.4. </w:t>
      </w:r>
      <w:hyperlink r:id="rId8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Engelsiz_üniversite_birimi</w:t>
        </w:r>
        <w:proofErr w:type="spellEnd"/>
      </w:hyperlink>
    </w:p>
    <w:p w14:paraId="5AE10783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A.4.2.5.</w:t>
      </w:r>
      <w:r w:rsidRPr="002F3793">
        <w:rPr>
          <w:rFonts w:ascii="Times New Roman" w:hAnsi="Times New Roman"/>
          <w:sz w:val="24"/>
        </w:rPr>
        <w:t xml:space="preserve"> </w:t>
      </w:r>
      <w:hyperlink r:id="rId9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Eğitimde_fırsat_eşitliği_yönergesi</w:t>
        </w:r>
        <w:proofErr w:type="spellEnd"/>
      </w:hyperlink>
    </w:p>
    <w:p w14:paraId="05EA1BF0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A.4.2.6. </w:t>
      </w:r>
      <w:hyperlink r:id="rId10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Dilek_</w:t>
        </w:r>
        <w:proofErr w:type="gram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şikayet</w:t>
        </w:r>
        <w:proofErr w:type="gramEnd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_öneri_yönerge</w:t>
        </w:r>
        <w:proofErr w:type="spellEnd"/>
      </w:hyperlink>
      <w:r w:rsidRPr="002F3793">
        <w:rPr>
          <w:rFonts w:ascii="Times New Roman" w:hAnsi="Times New Roman"/>
          <w:sz w:val="24"/>
        </w:rPr>
        <w:t xml:space="preserve"> </w:t>
      </w:r>
    </w:p>
    <w:p w14:paraId="013E7685" w14:textId="77777777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A.4.2.7. </w:t>
      </w:r>
      <w:hyperlink r:id="rId11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Dilek_</w:t>
        </w:r>
        <w:proofErr w:type="gram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şikayet</w:t>
        </w:r>
        <w:proofErr w:type="gramEnd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_otomasyon</w:t>
        </w:r>
        <w:proofErr w:type="spellEnd"/>
      </w:hyperlink>
    </w:p>
    <w:p w14:paraId="18F89DBA" w14:textId="107FA1AB" w:rsidR="00B46696" w:rsidRDefault="00B46696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0B69C79C" wp14:editId="42D77BC4">
            <wp:extent cx="5760720" cy="2904490"/>
            <wp:effectExtent l="0" t="0" r="0" b="0"/>
            <wp:docPr id="162341243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41243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3C772" w14:textId="77777777" w:rsidR="00B46696" w:rsidRDefault="00B46696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1FD6EBE4" w14:textId="77777777" w:rsidR="00B46696" w:rsidRDefault="00B46696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74E5763D" w14:textId="77777777" w:rsidR="00B46696" w:rsidRDefault="00B46696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76B130ED" w14:textId="77777777" w:rsidR="00B46696" w:rsidRDefault="00B46696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15C5498E" w14:textId="77777777" w:rsidR="00B46696" w:rsidRDefault="00B46696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488306FC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3B03EE7D" w14:textId="77777777" w:rsidR="00B46696" w:rsidRDefault="00B46696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741A8C30" w14:textId="77777777" w:rsidR="00B46696" w:rsidRPr="002F3793" w:rsidRDefault="00B46696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545585DC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A.4.2.8.</w:t>
      </w:r>
      <w:r w:rsidRPr="002F3793">
        <w:rPr>
          <w:kern w:val="2"/>
          <w14:ligatures w14:val="standardContextual"/>
        </w:rPr>
        <w:t xml:space="preserve"> </w:t>
      </w:r>
      <w:hyperlink r:id="rId13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Öğrenci_danışmanlık_yönergesi</w:t>
        </w:r>
        <w:proofErr w:type="spellEnd"/>
      </w:hyperlink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</w:t>
      </w:r>
    </w:p>
    <w:p w14:paraId="6FFD35F1" w14:textId="71705AD6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A.4.2.9. </w:t>
      </w:r>
      <w:hyperlink r:id="rId14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Uzaktan_eğitim_uygulama_ve_araştırma_merkezi,yön</w:t>
        </w:r>
        <w:proofErr w:type="spellEnd"/>
      </w:hyperlink>
    </w:p>
    <w:p w14:paraId="600B4EDE" w14:textId="7B3FD7A6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</w:t>
      </w:r>
      <w:r w:rsidRPr="00B46696">
        <w:rPr>
          <w:rFonts w:ascii="Times New Roman" w:eastAsiaTheme="majorEastAsia" w:hAnsi="Times New Roman" w:cstheme="majorBidi"/>
          <w:b/>
          <w:sz w:val="24"/>
          <w:szCs w:val="24"/>
          <w:highlight w:val="yellow"/>
          <w:lang w:eastAsia="tr-TR"/>
        </w:rPr>
        <w:t xml:space="preserve">A.4.2.10. </w:t>
      </w:r>
      <w:hyperlink r:id="rId15" w:history="1">
        <w:proofErr w:type="spellStart"/>
        <w:r w:rsidRPr="00B46696">
          <w:rPr>
            <w:rFonts w:ascii="Times New Roman" w:hAnsi="Times New Roman"/>
            <w:color w:val="0563C1" w:themeColor="hyperlink"/>
            <w:sz w:val="24"/>
            <w:highlight w:val="yellow"/>
            <w:u w:val="single"/>
          </w:rPr>
          <w:t>Danışmanlık_saatleri</w:t>
        </w:r>
        <w:proofErr w:type="spellEnd"/>
      </w:hyperlink>
      <w:r w:rsidRPr="00B46696">
        <w:rPr>
          <w:rFonts w:ascii="Times New Roman" w:hAnsi="Times New Roman"/>
          <w:sz w:val="24"/>
          <w:highlight w:val="yellow"/>
        </w:rPr>
        <w:t>,</w:t>
      </w:r>
      <w:r w:rsidR="007A2523">
        <w:rPr>
          <w:rFonts w:ascii="Times New Roman" w:hAnsi="Times New Roman"/>
          <w:sz w:val="24"/>
        </w:rPr>
        <w:t xml:space="preserve"> odalardan fotoğraf çekilecek</w:t>
      </w:r>
    </w:p>
    <w:p w14:paraId="2CDD7F47" w14:textId="77777777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A.4.2.11. </w:t>
      </w:r>
      <w:bookmarkStart w:id="0" w:name="_Hlk162742751"/>
      <w:r w:rsidRPr="002F3793">
        <w:rPr>
          <w:kern w:val="2"/>
          <w14:ligatures w14:val="standardContextual"/>
        </w:rPr>
        <w:fldChar w:fldCharType="begin"/>
      </w:r>
      <w:r w:rsidRPr="002F3793">
        <w:rPr>
          <w:kern w:val="2"/>
          <w14:ligatures w14:val="standardContextual"/>
        </w:rPr>
        <w:instrText>HYPERLINK "https://kurtalanmyo.siirt.edu.tr/detay/ozel-gereksinimli-ogrenci-kilavuzu/344303832.html"</w:instrText>
      </w:r>
      <w:r w:rsidRPr="002F3793">
        <w:rPr>
          <w:kern w:val="2"/>
          <w14:ligatures w14:val="standardContextual"/>
        </w:rPr>
      </w:r>
      <w:r w:rsidRPr="002F3793">
        <w:rPr>
          <w:kern w:val="2"/>
          <w14:ligatures w14:val="standardContextual"/>
        </w:rPr>
        <w:fldChar w:fldCharType="separate"/>
      </w:r>
      <w:r w:rsidRPr="002F3793">
        <w:rPr>
          <w:rFonts w:ascii="Times New Roman" w:hAnsi="Times New Roman"/>
          <w:color w:val="0563C1" w:themeColor="hyperlink"/>
          <w:sz w:val="24"/>
          <w:u w:val="single"/>
        </w:rPr>
        <w:t xml:space="preserve">Engelsiz </w:t>
      </w:r>
      <w:proofErr w:type="spellStart"/>
      <w:r w:rsidRPr="002F3793">
        <w:rPr>
          <w:rFonts w:ascii="Times New Roman" w:hAnsi="Times New Roman"/>
          <w:color w:val="0563C1" w:themeColor="hyperlink"/>
          <w:sz w:val="24"/>
          <w:u w:val="single"/>
        </w:rPr>
        <w:t>Üniversite_İyileştirme</w:t>
      </w:r>
      <w:proofErr w:type="spellEnd"/>
      <w:r w:rsidRPr="002F3793">
        <w:rPr>
          <w:rFonts w:ascii="Times New Roman" w:hAnsi="Times New Roman"/>
          <w:color w:val="0563C1" w:themeColor="hyperlink"/>
          <w:sz w:val="24"/>
          <w:u w:val="single"/>
        </w:rPr>
        <w:fldChar w:fldCharType="end"/>
      </w:r>
      <w:bookmarkEnd w:id="0"/>
    </w:p>
    <w:p w14:paraId="3D138F22" w14:textId="690F81CB" w:rsidR="00473583" w:rsidRDefault="0047358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2F347D4" wp14:editId="04E255BD">
                <wp:simplePos x="0" y="0"/>
                <wp:positionH relativeFrom="column">
                  <wp:posOffset>2246965</wp:posOffset>
                </wp:positionH>
                <wp:positionV relativeFrom="paragraph">
                  <wp:posOffset>1231900</wp:posOffset>
                </wp:positionV>
                <wp:extent cx="2450880" cy="15840"/>
                <wp:effectExtent l="95250" t="152400" r="102235" b="156210"/>
                <wp:wrapNone/>
                <wp:docPr id="1597484903" name="Mürekkep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45088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541F4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Mürekkep 2" o:spid="_x0000_s1026" type="#_x0000_t75" style="position:absolute;margin-left:172.7pt;margin-top:88.5pt;width:201.5pt;height:18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">
                <v:imagedata r:id="rId17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C292AC2" wp14:editId="18BBCD4F">
                <wp:simplePos x="0" y="0"/>
                <wp:positionH relativeFrom="column">
                  <wp:posOffset>1088845</wp:posOffset>
                </wp:positionH>
                <wp:positionV relativeFrom="paragraph">
                  <wp:posOffset>2176180</wp:posOffset>
                </wp:positionV>
                <wp:extent cx="974880" cy="54000"/>
                <wp:effectExtent l="95250" t="152400" r="92075" b="155575"/>
                <wp:wrapNone/>
                <wp:docPr id="324552312" name="Mürekkep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748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051C3" id="Mürekkep 1" o:spid="_x0000_s1026" type="#_x0000_t75" style="position:absolute;margin-left:81.5pt;margin-top:162.85pt;width:85.25pt;height:2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">
                <v:imagedata r:id="rId19" o:title=""/>
              </v:shape>
            </w:pict>
          </mc:Fallback>
        </mc:AlternateContent>
      </w:r>
      <w:r>
        <w:rPr>
          <w:noProof/>
          <w14:ligatures w14:val="standardContextual"/>
        </w:rPr>
        <w:drawing>
          <wp:inline distT="0" distB="0" distL="0" distR="0" wp14:anchorId="4630D9D4" wp14:editId="04D6B933">
            <wp:extent cx="5760720" cy="3171190"/>
            <wp:effectExtent l="0" t="0" r="0" b="0"/>
            <wp:docPr id="40147865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47865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909A9" w14:textId="77777777" w:rsidR="00473583" w:rsidRDefault="0047358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132A1935" w14:textId="77777777" w:rsidR="00473583" w:rsidRPr="002F3793" w:rsidRDefault="0047358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48689E75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A.4.2.12. </w:t>
      </w:r>
      <w:hyperlink r:id="rId21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Öğrenci_memnunyet_anketi</w:t>
        </w:r>
        <w:proofErr w:type="spellEnd"/>
      </w:hyperlink>
    </w:p>
    <w:p w14:paraId="7093DC45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A.4.2.13.</w:t>
      </w:r>
      <w:r w:rsidRPr="002F3793">
        <w:rPr>
          <w:kern w:val="2"/>
          <w14:ligatures w14:val="standardContextual"/>
        </w:rPr>
        <w:t xml:space="preserve"> </w:t>
      </w:r>
      <w:hyperlink r:id="rId22" w:history="1"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Öğrenci_memnuniyet_anketi_2</w:t>
        </w:r>
      </w:hyperlink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</w:t>
      </w:r>
    </w:p>
    <w:p w14:paraId="7376473D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A.4.2.14. </w:t>
      </w:r>
      <w:hyperlink r:id="rId23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İdari_birim_memnuniyet_anketi</w:t>
        </w:r>
        <w:proofErr w:type="spellEnd"/>
      </w:hyperlink>
    </w:p>
    <w:p w14:paraId="1B97D8E3" w14:textId="4FFB53DB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A.4.2.15. </w:t>
      </w:r>
      <w:proofErr w:type="spellStart"/>
      <w:r w:rsidRPr="002F3793">
        <w:rPr>
          <w:rFonts w:ascii="Times New Roman" w:hAnsi="Times New Roman"/>
          <w:color w:val="0563C1" w:themeColor="hyperlink"/>
          <w:sz w:val="24"/>
          <w:u w:val="single"/>
        </w:rPr>
        <w:t>Öğrenci_memnuniyet_anket_sonuçları</w:t>
      </w:r>
      <w:proofErr w:type="spellEnd"/>
    </w:p>
    <w:p w14:paraId="2B683B55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A.4.2.16. </w:t>
      </w:r>
      <w:hyperlink r:id="rId24" w:history="1">
        <w:proofErr w:type="spellStart"/>
        <w:r w:rsidRPr="002F3793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YGG_Anket_sonuçlarının_değerlendirilmesi</w:t>
        </w:r>
        <w:proofErr w:type="spellEnd"/>
      </w:hyperlink>
    </w:p>
    <w:p w14:paraId="58B8EE90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A.4.2.17. </w:t>
      </w:r>
      <w:hyperlink r:id="rId25" w:history="1">
        <w:proofErr w:type="spellStart"/>
        <w:r w:rsidRPr="002F3793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Birim_YGG</w:t>
        </w:r>
        <w:r w:rsidRPr="002F3793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_</w:t>
        </w:r>
        <w:r w:rsidRPr="002F3793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toplantısı</w:t>
        </w:r>
        <w:proofErr w:type="spellEnd"/>
      </w:hyperlink>
    </w:p>
    <w:p w14:paraId="49A4FD7A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A.4.2.18. </w:t>
      </w:r>
      <w:hyperlink r:id="rId26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Uzaktan_eğitim_anket</w:t>
        </w:r>
        <w:proofErr w:type="spellEnd"/>
      </w:hyperlink>
    </w:p>
    <w:p w14:paraId="599D1220" w14:textId="1B55A954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9724C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9724C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A.4.2.19. </w:t>
      </w:r>
      <w:proofErr w:type="spellStart"/>
      <w:r w:rsidR="003E130B" w:rsidRPr="009724C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Uzaktan_eğitim</w:t>
      </w:r>
      <w:proofErr w:type="spellEnd"/>
      <w:r w:rsidR="003E130B" w:rsidRPr="009724C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proofErr w:type="spellStart"/>
      <w:r w:rsidR="003E130B" w:rsidRPr="009724C8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>a</w:t>
      </w:r>
      <w:r w:rsidRPr="009724C8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>nket_</w:t>
      </w:r>
      <w:r w:rsidR="003E130B" w:rsidRPr="009724C8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>s</w:t>
      </w:r>
      <w:r w:rsidRPr="009724C8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>onuçları</w:t>
      </w:r>
      <w:proofErr w:type="spellEnd"/>
    </w:p>
    <w:p w14:paraId="79CD4989" w14:textId="574D83A9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A.4.2.20. </w:t>
      </w:r>
      <w:hyperlink r:id="rId27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Akdemik_danışmanlık</w:t>
        </w:r>
        <w:proofErr w:type="spellEnd"/>
      </w:hyperlink>
    </w:p>
    <w:p w14:paraId="1E745D66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2BF2CCC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F347B7E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4955F79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4A2759C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5841164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D659570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6192D3B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A30F427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2AA3804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BF90C29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0A19123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66347CC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9A8FB3A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FD718B0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38B0CE5" w14:textId="52BAB5A3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A.4.2.21. </w:t>
      </w:r>
      <w:hyperlink r:id="rId28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Akademik_danışmanlarla_toplantı</w:t>
        </w:r>
        <w:proofErr w:type="spellEnd"/>
      </w:hyperlink>
    </w:p>
    <w:p w14:paraId="4B672C97" w14:textId="1457CDCA" w:rsidR="003E130B" w:rsidRPr="002F3793" w:rsidRDefault="003E130B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077E7289" wp14:editId="742947D5">
            <wp:extent cx="5760720" cy="2949575"/>
            <wp:effectExtent l="0" t="0" r="0" b="3175"/>
            <wp:docPr id="150207275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07275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A9E69" w14:textId="77777777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A.4.2.22. </w:t>
      </w:r>
      <w:hyperlink r:id="rId30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Kantin_denetim</w:t>
        </w:r>
        <w:proofErr w:type="spellEnd"/>
      </w:hyperlink>
    </w:p>
    <w:p w14:paraId="49FF7CE9" w14:textId="7F510182" w:rsidR="003E130B" w:rsidRPr="002F3793" w:rsidRDefault="003E130B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61B3E624" wp14:editId="3AEB9D76">
            <wp:extent cx="5760720" cy="3363595"/>
            <wp:effectExtent l="0" t="0" r="0" b="8255"/>
            <wp:docPr id="26047968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47968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E0998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B5A480B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1A2D3E7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27FEC59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154F1D1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3F4C567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E946F8A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636AD0B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A4D8042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D8EF25C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5ECFD37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562FB38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31BE73B" w14:textId="014C634C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A.4.2.23. </w:t>
      </w:r>
      <w:hyperlink r:id="rId32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Müfredat_iyileştirme</w:t>
        </w:r>
        <w:proofErr w:type="spellEnd"/>
      </w:hyperlink>
    </w:p>
    <w:p w14:paraId="4075028D" w14:textId="5FCA8A91" w:rsidR="00070975" w:rsidRPr="002F3793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832C1D3" wp14:editId="2BADA449">
                <wp:simplePos x="0" y="0"/>
                <wp:positionH relativeFrom="column">
                  <wp:posOffset>1913496</wp:posOffset>
                </wp:positionH>
                <wp:positionV relativeFrom="paragraph">
                  <wp:posOffset>2801563</wp:posOffset>
                </wp:positionV>
                <wp:extent cx="2187360" cy="555480"/>
                <wp:effectExtent l="76200" t="152400" r="137160" b="149860"/>
                <wp:wrapNone/>
                <wp:docPr id="1746085201" name="Mürekkep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187360" cy="55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FFEF1" id="Mürekkep 3" o:spid="_x0000_s1026" type="#_x0000_t75" style="position:absolute;margin-left:146.4pt;margin-top:212.1pt;width:180.75pt;height:6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">
                <v:imagedata r:id="rId35" o:title=""/>
              </v:shape>
            </w:pict>
          </mc:Fallback>
        </mc:AlternateContent>
      </w:r>
      <w:r>
        <w:rPr>
          <w:noProof/>
          <w14:ligatures w14:val="standardContextual"/>
        </w:rPr>
        <w:drawing>
          <wp:inline distT="0" distB="0" distL="0" distR="0" wp14:anchorId="467715AC" wp14:editId="7D1D2BFC">
            <wp:extent cx="5760720" cy="4502727"/>
            <wp:effectExtent l="0" t="0" r="0" b="0"/>
            <wp:docPr id="165924306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243069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0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95411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07AE972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EEA5146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ABE4E33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A568D72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D055CB7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81FA45B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830FB1B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58E2B0B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CE37257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05BC638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9985723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B7230DE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E99F581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6C29154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2801BE7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85F5D95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268FDA2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F155C9B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F9E0898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6D78226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9937E09" w14:textId="77777777" w:rsidR="004B1637" w:rsidRDefault="004B1637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F8647AA" w14:textId="77777777" w:rsidR="00070975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082880B" w14:textId="6111ADD4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A.4.2.24. </w:t>
      </w:r>
      <w:hyperlink r:id="rId37" w:history="1">
        <w:proofErr w:type="spellStart"/>
        <w:r w:rsidR="00531281">
          <w:rPr>
            <w:rFonts w:ascii="Times New Roman" w:hAnsi="Times New Roman"/>
            <w:color w:val="0563C1" w:themeColor="hyperlink"/>
            <w:sz w:val="24"/>
            <w:u w:val="single"/>
          </w:rPr>
          <w:t>Öğrenci_memnuniyet_iyleştirme_barınma_sorunu_toplantı</w:t>
        </w:r>
        <w:proofErr w:type="spellEnd"/>
      </w:hyperlink>
    </w:p>
    <w:p w14:paraId="660ACF77" w14:textId="590896A6" w:rsidR="00070975" w:rsidRPr="002F3793" w:rsidRDefault="00070975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39884FE6" wp14:editId="39D38E5B">
            <wp:extent cx="5562600" cy="2845069"/>
            <wp:effectExtent l="0" t="0" r="0" b="0"/>
            <wp:docPr id="142073848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38489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84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9DE05" w14:textId="66F5B0B4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A.4.2.25. </w:t>
      </w:r>
      <w:hyperlink r:id="rId39" w:history="1">
        <w:proofErr w:type="spellStart"/>
        <w:r w:rsidR="00531281">
          <w:rPr>
            <w:rFonts w:ascii="Times New Roman" w:hAnsi="Times New Roman"/>
            <w:color w:val="0563C1" w:themeColor="hyperlink"/>
            <w:sz w:val="24"/>
            <w:u w:val="single"/>
          </w:rPr>
          <w:t>Öğrenci_memnuniyet_iyleştirme_Ulaşım_iyileştirme</w:t>
        </w:r>
        <w:proofErr w:type="spellEnd"/>
      </w:hyperlink>
    </w:p>
    <w:p w14:paraId="21B73F5C" w14:textId="19EEE4E6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A.4.2.26. </w:t>
      </w:r>
      <w:hyperlink r:id="rId40" w:history="1">
        <w:r w:rsidR="00531281">
          <w:rPr>
            <w:rFonts w:ascii="Times New Roman" w:hAnsi="Times New Roman"/>
            <w:color w:val="0563C1" w:themeColor="hyperlink"/>
            <w:sz w:val="24"/>
            <w:u w:val="single"/>
          </w:rPr>
          <w:t>Öğrenci_memnuniyet_iyleştirme_Ulaşım_iyileştirme_2</w:t>
        </w:r>
      </w:hyperlink>
    </w:p>
    <w:p w14:paraId="0E066239" w14:textId="7777777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A.4.2.27. </w:t>
      </w:r>
      <w:hyperlink r:id="rId41" w:history="1">
        <w:proofErr w:type="spellStart"/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Öğrenci_merkez</w:t>
        </w:r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l</w:t>
        </w:r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i_Ders_programı</w:t>
        </w:r>
        <w:proofErr w:type="spellEnd"/>
      </w:hyperlink>
    </w:p>
    <w:p w14:paraId="25F2E838" w14:textId="08D6E0C7" w:rsidR="002F3793" w:rsidRPr="002F3793" w:rsidRDefault="002F3793" w:rsidP="002F3793">
      <w:pPr>
        <w:spacing w:after="0" w:line="276" w:lineRule="auto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A.4.2.28. </w:t>
      </w:r>
      <w:hyperlink r:id="rId42" w:history="1">
        <w:proofErr w:type="spellStart"/>
        <w:r w:rsidR="00070975">
          <w:rPr>
            <w:rFonts w:ascii="Times New Roman" w:hAnsi="Times New Roman"/>
            <w:color w:val="0563C1" w:themeColor="hyperlink"/>
            <w:sz w:val="24"/>
            <w:u w:val="single"/>
          </w:rPr>
          <w:t>eğitim_öğretimi_destekleyecek_</w:t>
        </w:r>
        <w:r w:rsidR="00070975">
          <w:rPr>
            <w:rFonts w:ascii="Times New Roman" w:hAnsi="Times New Roman"/>
            <w:color w:val="0563C1" w:themeColor="hyperlink"/>
            <w:sz w:val="24"/>
            <w:u w:val="single"/>
          </w:rPr>
          <w:t>a</w:t>
        </w:r>
        <w:r w:rsidR="00070975">
          <w:rPr>
            <w:rFonts w:ascii="Times New Roman" w:hAnsi="Times New Roman"/>
            <w:color w:val="0563C1" w:themeColor="hyperlink"/>
            <w:sz w:val="24"/>
            <w:u w:val="single"/>
          </w:rPr>
          <w:t>tölyeler</w:t>
        </w:r>
        <w:proofErr w:type="spellEnd"/>
        <w:r w:rsidR="00070975">
          <w:rPr>
            <w:rFonts w:ascii="Times New Roman" w:hAnsi="Times New Roman"/>
            <w:color w:val="0563C1" w:themeColor="hyperlink"/>
            <w:sz w:val="24"/>
            <w:u w:val="single"/>
          </w:rPr>
          <w:t xml:space="preserve"> </w:t>
        </w:r>
      </w:hyperlink>
    </w:p>
    <w:p w14:paraId="72C37911" w14:textId="77777777" w:rsidR="002F3793" w:rsidRDefault="002F3793" w:rsidP="002F3793">
      <w:pPr>
        <w:spacing w:after="0" w:line="276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F379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2F379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A.4.2.29. </w:t>
      </w:r>
      <w:hyperlink r:id="rId43" w:history="1"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Orya</w:t>
        </w:r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n</w:t>
        </w:r>
        <w:r w:rsidRPr="002F3793">
          <w:rPr>
            <w:rFonts w:ascii="Times New Roman" w:hAnsi="Times New Roman"/>
            <w:color w:val="0563C1" w:themeColor="hyperlink"/>
            <w:sz w:val="24"/>
            <w:u w:val="single"/>
          </w:rPr>
          <w:t>tasyon</w:t>
        </w:r>
      </w:hyperlink>
    </w:p>
    <w:p w14:paraId="095CBCED" w14:textId="3958D729" w:rsidR="00954478" w:rsidRPr="004A7298" w:rsidRDefault="00954478" w:rsidP="002F3793">
      <w:pPr>
        <w:spacing w:after="0" w:line="276" w:lineRule="auto"/>
        <w:rPr>
          <w:rStyle w:val="Kpr"/>
          <w:rFonts w:ascii="Times New Roman" w:hAnsi="Times New Roman"/>
          <w:sz w:val="24"/>
        </w:rPr>
      </w:pPr>
      <w:r>
        <w:rPr>
          <w:rStyle w:val="Kpr"/>
          <w:rFonts w:ascii="Times New Roman" w:hAnsi="Times New Roman"/>
          <w:color w:val="auto"/>
          <w:sz w:val="24"/>
        </w:rPr>
        <w:t>Ek Kanıt2.</w:t>
      </w:r>
      <w:r w:rsidR="004A7298">
        <w:rPr>
          <w:rStyle w:val="Kpr"/>
          <w:rFonts w:ascii="Times New Roman" w:hAnsi="Times New Roman"/>
          <w:color w:val="auto"/>
          <w:sz w:val="24"/>
        </w:rPr>
        <w:fldChar w:fldCharType="begin"/>
      </w:r>
      <w:r w:rsidR="004A7298">
        <w:rPr>
          <w:rStyle w:val="Kpr"/>
          <w:rFonts w:ascii="Times New Roman" w:hAnsi="Times New Roman"/>
          <w:color w:val="auto"/>
          <w:sz w:val="24"/>
        </w:rPr>
        <w:instrText>HYPERLINK "https://tbmyo.siirt.edu.tr/dosya/personel/2023-2024-guz-donemi-ogretim-sureci-degerlendirmesi-sonuclari-siirt-20241120143421287.pdf"</w:instrText>
      </w:r>
      <w:r w:rsidR="004A7298">
        <w:rPr>
          <w:rStyle w:val="Kpr"/>
          <w:rFonts w:ascii="Times New Roman" w:hAnsi="Times New Roman"/>
          <w:color w:val="auto"/>
          <w:sz w:val="24"/>
        </w:rPr>
      </w:r>
      <w:r w:rsidR="004A7298">
        <w:rPr>
          <w:rStyle w:val="Kpr"/>
          <w:rFonts w:ascii="Times New Roman" w:hAnsi="Times New Roman"/>
          <w:color w:val="auto"/>
          <w:sz w:val="24"/>
        </w:rPr>
        <w:fldChar w:fldCharType="separate"/>
      </w:r>
      <w:r w:rsidRPr="004A7298">
        <w:rPr>
          <w:rStyle w:val="Kpr"/>
          <w:rFonts w:ascii="Times New Roman" w:hAnsi="Times New Roman"/>
          <w:sz w:val="24"/>
        </w:rPr>
        <w:t xml:space="preserve"> </w:t>
      </w:r>
      <w:proofErr w:type="spellStart"/>
      <w:r w:rsidRPr="004A7298">
        <w:rPr>
          <w:rStyle w:val="Kpr"/>
          <w:rFonts w:ascii="Times New Roman" w:hAnsi="Times New Roman"/>
          <w:sz w:val="24"/>
        </w:rPr>
        <w:t>Birim_öğrenci_memnuniyet_anket_sonuçları</w:t>
      </w:r>
      <w:proofErr w:type="spellEnd"/>
    </w:p>
    <w:p w14:paraId="118D65B5" w14:textId="096E2F97" w:rsidR="00954478" w:rsidRPr="004A7298" w:rsidRDefault="004A7298" w:rsidP="002F3793">
      <w:pPr>
        <w:spacing w:after="0" w:line="276" w:lineRule="auto"/>
        <w:rPr>
          <w:rStyle w:val="Kpr"/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rStyle w:val="Kpr"/>
          <w:rFonts w:ascii="Times New Roman" w:hAnsi="Times New Roman"/>
          <w:color w:val="auto"/>
          <w:sz w:val="24"/>
        </w:rPr>
        <w:fldChar w:fldCharType="end"/>
      </w:r>
      <w:r>
        <w:rPr>
          <w:rStyle w:val="Kpr"/>
          <w:rFonts w:ascii="Times New Roman" w:hAnsi="Times New Roman"/>
          <w:color w:val="auto"/>
          <w:sz w:val="24"/>
        </w:rPr>
        <w:fldChar w:fldCharType="begin"/>
      </w:r>
      <w:r>
        <w:rPr>
          <w:rStyle w:val="Kpr"/>
          <w:rFonts w:ascii="Times New Roman" w:hAnsi="Times New Roman"/>
          <w:color w:val="auto"/>
          <w:sz w:val="24"/>
        </w:rPr>
        <w:instrText>HYPERLINK "https://tbmyo.siirt.edu.tr/dosya/personel/2023-2024-yili-ogretim-sureci-ve-ogrenci-memnuniyeti-anket-sonuclarina-iliskin-yapilan-onleyici-duzenleyici-faaliyetler-siirt-20241212111111597.pdf"</w:instrText>
      </w:r>
      <w:r>
        <w:rPr>
          <w:rStyle w:val="Kpr"/>
          <w:rFonts w:ascii="Times New Roman" w:hAnsi="Times New Roman"/>
          <w:color w:val="auto"/>
          <w:sz w:val="24"/>
        </w:rPr>
      </w:r>
      <w:r>
        <w:rPr>
          <w:rStyle w:val="Kpr"/>
          <w:rFonts w:ascii="Times New Roman" w:hAnsi="Times New Roman"/>
          <w:color w:val="auto"/>
          <w:sz w:val="24"/>
        </w:rPr>
        <w:fldChar w:fldCharType="separate"/>
      </w:r>
      <w:r w:rsidR="00954478" w:rsidRPr="004A7298">
        <w:rPr>
          <w:rStyle w:val="Kpr"/>
          <w:rFonts w:ascii="Times New Roman" w:hAnsi="Times New Roman"/>
          <w:sz w:val="24"/>
        </w:rPr>
        <w:t xml:space="preserve">Ek Kanıt 3. Birim </w:t>
      </w:r>
      <w:proofErr w:type="spellStart"/>
      <w:r w:rsidR="00954478" w:rsidRPr="004A7298">
        <w:rPr>
          <w:rStyle w:val="Kpr"/>
          <w:rFonts w:ascii="Times New Roman" w:hAnsi="Times New Roman"/>
          <w:sz w:val="24"/>
        </w:rPr>
        <w:t>öğrenci_memnuniyet_anketi_iyileştirme</w:t>
      </w:r>
      <w:proofErr w:type="spellEnd"/>
    </w:p>
    <w:p w14:paraId="5136CFB7" w14:textId="52A14257" w:rsidR="00CB2072" w:rsidRDefault="004A7298">
      <w:r>
        <w:rPr>
          <w:rStyle w:val="Kpr"/>
          <w:rFonts w:ascii="Times New Roman" w:hAnsi="Times New Roman"/>
          <w:color w:val="auto"/>
          <w:sz w:val="24"/>
        </w:rPr>
        <w:fldChar w:fldCharType="end"/>
      </w:r>
    </w:p>
    <w:sectPr w:rsidR="00CB2072" w:rsidSect="003E130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72"/>
    <w:rsid w:val="00070975"/>
    <w:rsid w:val="00276BAA"/>
    <w:rsid w:val="002F3793"/>
    <w:rsid w:val="003E130B"/>
    <w:rsid w:val="00411C94"/>
    <w:rsid w:val="00473583"/>
    <w:rsid w:val="004A7298"/>
    <w:rsid w:val="004B1637"/>
    <w:rsid w:val="00531281"/>
    <w:rsid w:val="005D0D91"/>
    <w:rsid w:val="00642897"/>
    <w:rsid w:val="006772DE"/>
    <w:rsid w:val="00683920"/>
    <w:rsid w:val="007A2523"/>
    <w:rsid w:val="00954478"/>
    <w:rsid w:val="009724C8"/>
    <w:rsid w:val="00B46696"/>
    <w:rsid w:val="00C06035"/>
    <w:rsid w:val="00CB2072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496B7"/>
  <w15:chartTrackingRefBased/>
  <w15:docId w15:val="{8CB1EF42-4D2F-49FC-961A-81EB268A1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D91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772DE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772DE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3E13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irt.edu.tr/dosya/Default.aspx?dosya=963970387" TargetMode="External"/><Relationship Id="rId18" Type="http://schemas.openxmlformats.org/officeDocument/2006/relationships/customXml" Target="ink/ink2.xml"/><Relationship Id="rId26" Type="http://schemas.openxmlformats.org/officeDocument/2006/relationships/hyperlink" Target="https://docs.google.com/forms/d/e/1FAIpQLSeq4mwO7gmdhDNMlwc5uJCrE6Y6-oMsKzqDMXRxC98_b7-K3w/viewform?usp=sf_link" TargetMode="External"/><Relationship Id="rId39" Type="http://schemas.openxmlformats.org/officeDocument/2006/relationships/hyperlink" Target="https://www.siirt.bel.tr/a1-universite-hatti" TargetMode="External"/><Relationship Id="rId21" Type="http://schemas.openxmlformats.org/officeDocument/2006/relationships/hyperlink" Target="https://docs.google.com/forms/d/e/1FAIpQLSctN0bCW9F1Qp61Sa9fskvkt8VsQ1zpcmHaoB4ABZoLWvDl6g/viewform" TargetMode="External"/><Relationship Id="rId42" Type="http://schemas.openxmlformats.org/officeDocument/2006/relationships/hyperlink" Target="https://ilahiyat.siirt.edu.tr/duyuru/felsefe-ve-din-bilimleri-okuma-atolyeleri/548113171.html" TargetMode="External"/><Relationship Id="rId7" Type="http://schemas.openxmlformats.org/officeDocument/2006/relationships/hyperlink" Target="https://siirt.edu.tr/dosya/Default.aspx?dosya=761368130" TargetMode="External"/><Relationship Id="rId2" Type="http://schemas.openxmlformats.org/officeDocument/2006/relationships/settings" Target="settings.xml"/><Relationship Id="rId16" Type="http://schemas.openxmlformats.org/officeDocument/2006/relationships/customXml" Target="ink/ink1.xml"/><Relationship Id="rId20" Type="http://schemas.openxmlformats.org/officeDocument/2006/relationships/image" Target="media/image5.png"/><Relationship Id="rId29" Type="http://schemas.openxmlformats.org/officeDocument/2006/relationships/image" Target="media/image6.png"/><Relationship Id="rId41" Type="http://schemas.openxmlformats.org/officeDocument/2006/relationships/hyperlink" Target="https://egitim.siirt.edu.tr/detay/ogrenci-merkezli-ders-programi/632978089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iletisim.siirt.edu.tr/index.php?a=add" TargetMode="External"/><Relationship Id="rId24" Type="http://schemas.openxmlformats.org/officeDocument/2006/relationships/hyperlink" Target="https://kalitekoordinatorlugu.siirt.edu.tr/dosya/personel/yonetim-gozden-gecirme-toplanti-gundemi-siirt-202433016452195.jpeg" TargetMode="External"/><Relationship Id="rId32" Type="http://schemas.openxmlformats.org/officeDocument/2006/relationships/hyperlink" Target="https://tbmyo.siirt.edu.tr/dosya/personel/yonetim_degerlendirme_toplanti_tutanaklari_2023-siirt-202412211194711.pdf" TargetMode="External"/><Relationship Id="rId37" Type="http://schemas.openxmlformats.org/officeDocument/2006/relationships/hyperlink" Target="https://www.siirt.edu.tr/haber-etkinlik/ogrencilerimizin-barinmasi-ile-ilgili-toplanti%C2%A0yapildi/459181942.html" TargetMode="External"/><Relationship Id="rId40" Type="http://schemas.openxmlformats.org/officeDocument/2006/relationships/hyperlink" Target="https://www.siirt.bel.tr/a-2-universite-hatti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ogrencitopluluklari.siirt.edu.tr/haber-etkinlik/ogrenci-topluluklari-ile-istisare-toplantisi/897238791.html" TargetMode="External"/><Relationship Id="rId15" Type="http://schemas.openxmlformats.org/officeDocument/2006/relationships/hyperlink" Target="https://siirt.edu.tr/dosya/Default.aspx?dosya=963970387" TargetMode="External"/><Relationship Id="rId23" Type="http://schemas.openxmlformats.org/officeDocument/2006/relationships/hyperlink" Target="https://bidb.siirt.edu.tr/detay/memnuniyet-anketi/458127108.html" TargetMode="External"/><Relationship Id="rId28" Type="http://schemas.openxmlformats.org/officeDocument/2006/relationships/hyperlink" Target="https://ilahiyat.siirt.edu.tr/duyuru/dekanligimiz-sinif-danismalariyla-bir-araya-geldi/693318524.html" TargetMode="External"/><Relationship Id="rId36" Type="http://schemas.openxmlformats.org/officeDocument/2006/relationships/image" Target="media/image9.png"/><Relationship Id="rId10" Type="http://schemas.openxmlformats.org/officeDocument/2006/relationships/hyperlink" Target="https://siirt.edu.tr/dosya/Default.aspx?dosya=866443539" TargetMode="External"/><Relationship Id="rId19" Type="http://schemas.openxmlformats.org/officeDocument/2006/relationships/image" Target="media/image4.png"/><Relationship Id="rId31" Type="http://schemas.openxmlformats.org/officeDocument/2006/relationships/image" Target="media/image7.png"/><Relationship Id="rId44" Type="http://schemas.openxmlformats.org/officeDocument/2006/relationships/fontTable" Target="fontTable.xml"/><Relationship Id="rId4" Type="http://schemas.openxmlformats.org/officeDocument/2006/relationships/hyperlink" Target="https://siirt.edu.tr/dosya/Default.aspx?dosya=537328994" TargetMode="External"/><Relationship Id="rId9" Type="http://schemas.openxmlformats.org/officeDocument/2006/relationships/hyperlink" Target="https://siirt.edu.tr/dosya/Default.aspx?dosya=846197935" TargetMode="External"/><Relationship Id="rId14" Type="http://schemas.openxmlformats.org/officeDocument/2006/relationships/hyperlink" Target="https://siirt.edu.tr/dosya/personel/20162115474236.pdf" TargetMode="External"/><Relationship Id="rId22" Type="http://schemas.openxmlformats.org/officeDocument/2006/relationships/hyperlink" Target="https://docs.google.com/forms/d/e/1FAIpQLScZQnZgCKmCWuSsEzu-iztdLwvbtHvjvK_CmROQ7ymydCdRLQ/viewform" TargetMode="External"/><Relationship Id="rId27" Type="http://schemas.openxmlformats.org/officeDocument/2006/relationships/hyperlink" Target="https://tbmyo.siirt.edu.tr/dosya/personel/danismanlik_toplanti_tutanaklari_2023-siirt-2024122145811823.pdf" TargetMode="External"/><Relationship Id="rId30" Type="http://schemas.openxmlformats.org/officeDocument/2006/relationships/hyperlink" Target="https://ilahiyat.siirt.edu.tr/duyuru/fakulte-kantini-denetimi/829198976.html" TargetMode="External"/><Relationship Id="rId35" Type="http://schemas.openxmlformats.org/officeDocument/2006/relationships/image" Target="media/image8.png"/><Relationship Id="rId43" Type="http://schemas.openxmlformats.org/officeDocument/2006/relationships/hyperlink" Target="https://mmf.siirt.edu.tr/duyuru/fakultemiz-ogrencilerine-yonelik-oryantasyon-programi-duzenlendi/513150422.html" TargetMode="External"/><Relationship Id="rId8" Type="http://schemas.openxmlformats.org/officeDocument/2006/relationships/hyperlink" Target="https://engelsizuniversite.siirt.edu.tr/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3.png"/><Relationship Id="rId25" Type="http://schemas.openxmlformats.org/officeDocument/2006/relationships/hyperlink" Target="https://tbmyo.siirt.edu.tr/dosya/personel/yonetim_degerlendirme_toplanti_tutanaklari_2023-siirt-202412211194711.pdf" TargetMode="External"/><Relationship Id="rId33" Type="http://schemas.openxmlformats.org/officeDocument/2006/relationships/customXml" Target="ink/ink3.xml"/><Relationship Id="rId38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8:31:52.29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0,'6377'0,"-6322"3,91 16,-93-11,101 5,-132-13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8:31:44.30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44,'31'0,"91"4,-104-2,0 0,-1 2,1 0,31 13,-19-5,0-2,1-1,0-2,0-1,1-1,39 0,22 3,52 2,-124-10,1-1,-1-1,0-1,39-11,-20 2,1 2,0 2,1 2,-1 1,59 1,-66 5,-10 1,1-2,-1-1,1-1,-1-1,37-8,-16-3,1 3,0 2,1 2,0 2,53 1,338 6,-414-3,48-9,-47 6,44-3,227 8,-278-1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9:42:17.20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171 0,'502'12,"365"16,526-29,-1205 11,7 0,256 1,309-1,-465-12,-150 0,160 4,-111 18,-115-12,42 2,-88-8,-1 1,0 2,1 1,43 14,-75-20,-1 0,1 0,0 0,-1 0,1 1,-1-1,1 0,0 0,-1 1,1-1,-1 0,1 1,-1-1,1 0,-1 1,1-1,-1 1,1-1,-1 1,1-1,-1 1,0-1,1 1,-1 0,-9 10,-35 6,32-13,-12 7,0-1,-1-1,0-2,-44 8,-50-1,-144-2,252-12,-459 11,-66-1,325-13,67 3,-269 34,50-3,148-18,121-5,-790 42,325-39,-114-3,433-9,236 1,-1 1,1-1,0 1,-1 0,1 0,0 0,0 0,0 1,0 0,0 0,1 0,-1 0,0 0,-3 4,6-5,-1 1,1-1,0 0,0 1,0-1,0 1,0 0,0-1,0 1,0 0,0 0,1-1,-1 1,1 0,-1 0,1 0,0 0,0 0,0-1,0 1,0 0,0 0,1 0,-1 0,0 0,1 0,0-1,-1 1,1 0,0 0,0-1,0 1,0-1,2 3,1 1,0-1,0 0,1 0,-1 0,1 0,0-1,0 1,0-2,0 1,1 0,-1-1,1 0,0 0,0-1,-1 1,1-1,7 0,15 1,0-1,40-4,-17 1,2716 0,-1388 4,-789-2,-577 1,1 1,-1 0,0 1,0 0,0 1,0 1,16 8,28 9,-41-16,-1 1,1 1,-1 1,-1 0,25 20,22 14,-57-41,4 4,0-1,1 0,0 0,0-1,0 0,0 0,1-1,-1 0,1-1,0 0,18 1,22-5,-36 0,-1 1,1 1,0 0,-1 1,1 0,0 1,13 4,-26-5,-1-1,1 0,0 0,0 0,0 1,-1-1,1 0,0 1,0-1,-1 1,1-1,0 1,-1-1,1 1,0-1,-1 1,1 0,-1-1,1 1,-1 0,0-1,1 1,-1 0,0 0,1 1,-1-2,0 1,-1 0,1 0,0 0,-1 0,1 0,-1-1,1 1,-1 0,1 0,-1-1,1 1,-1 0,0-1,1 1,-1-1,0 1,-1 0,-3 2,0 0,0 0,-1-1,1 1,-12 2,-62 6,-32 8,71-12,-1-2,0-2,0-2,-51-4,1 1,-5341 2,5430 0,0-1,0 1,0 0,-1 0,1 0,0 1,0-1,0 1,0-1,0 1,-1 0,1-1,0 1,1 0,-1 0,0 1,0-1,0 0,0 0,1 1,-1 0,-2 2,3 0,0-1,0 0,0 0,1 0,-1 0,1 0,0 1,0-1,0 0,0 0,1 0,-1 1,1-1,0 0,2 4,1 3,0 0,1 0,0 0,1-1,0 0,0 0,1 0,0-1,1 0,0-1,0 0,0 0,1 0,0-1,1-1,-1 1,1-2,0 1,20 5,114 29,-79-26,-24-4,58 5,376-9,-265-7,1396 2,-1380 10,10 0,9-12,394 4,-413 17,27 1,471-20,-314-2,-405 2,1 0,-1 0,0 1,0 0,0-1,-1 2,1-1,0 1,0-1,4 4,-1-1,-1 2,0-1,-1 1,12 13,2-1,11 14,-30-30,0 0,0 1,0-1,0 0,0 0,0 1,0-1,-1 1,1-1,-1 0,0 1,0-1,0 1,0-1,0 1,-1 3,-3 11,3-8,-1 0,0 0,0 0,-1-1,-5 10,7-15,-1 0,0 0,0 0,-1-1,1 1,-1-1,1 1,-1-1,0 0,0 0,0 0,0 0,0-1,0 1,-1-1,-5 2,-25 5,0-3,0 0,-40-1,56-3,-444 2,244-5,-4470 2,4686 1,-1-1,1 0,-1-1,1 1,-1 0,1-1,-1 1,1-1,0 0,0 0,-1 0,1 0,0 0,0 0,0 0,0-1,0 1,0-1,0 0,-2-2,1-1,1 1,0 0,0-1,0 0,1 0,-1 1,1-1,0 0,0-7,0-4,1 0,1 0,0 0,1 0,1 0,5-18,-3 14,-1 0,-1 0,1-24,-5-516,0 538,-2 1,0-1,-12-38,0-4,-2-6,11 49,0 0,2 0,-3-40,6 42,-2 0,0 1,-9-32,6 31,2 1,0-1,-2-31,2 15,0 23</inkml:trace>
</inkml:ink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8</cp:revision>
  <dcterms:created xsi:type="dcterms:W3CDTF">2023-03-20T10:51:00Z</dcterms:created>
  <dcterms:modified xsi:type="dcterms:W3CDTF">2024-12-15T20:49:00Z</dcterms:modified>
</cp:coreProperties>
</file>